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9B" w:rsidRDefault="003D2B69" w:rsidP="002A509B">
      <w:pPr>
        <w:pStyle w:val="a3"/>
        <w:jc w:val="center"/>
      </w:pPr>
      <w:r>
        <w:rPr>
          <w:b/>
          <w:bCs/>
        </w:rPr>
        <w:t xml:space="preserve">    </w:t>
      </w:r>
      <w:r w:rsidR="002A509B">
        <w:rPr>
          <w:b/>
          <w:bCs/>
        </w:rPr>
        <w:t xml:space="preserve">Уважаемые абитуриенты! </w:t>
      </w:r>
      <w:r w:rsidR="002A509B">
        <w:rPr>
          <w:b/>
          <w:bCs/>
        </w:rPr>
        <w:br/>
        <w:t xml:space="preserve">Обучение ведется на русском языке по каждой специальности </w:t>
      </w:r>
      <w:r w:rsidR="002A509B">
        <w:rPr>
          <w:b/>
          <w:bCs/>
        </w:rPr>
        <w:br/>
        <w:t>Вступительные испытания при приеме на обучение по профессиям и специальностям колледжа не предусмотрены</w:t>
      </w:r>
      <w:r w:rsidR="002A509B">
        <w:t xml:space="preserve"> </w:t>
      </w:r>
    </w:p>
    <w:p w:rsidR="002A509B" w:rsidRDefault="002A509B" w:rsidP="002A509B">
      <w:pPr>
        <w:pStyle w:val="a3"/>
        <w:jc w:val="center"/>
      </w:pPr>
      <w:r>
        <w:rPr>
          <w:b/>
          <w:bCs/>
        </w:rPr>
        <w:t>Прием документов на очную, заочную форму обучения (1 курс)</w:t>
      </w:r>
      <w:r>
        <w:t xml:space="preserve"> </w:t>
      </w:r>
    </w:p>
    <w:p w:rsidR="002A509B" w:rsidRDefault="002A509B" w:rsidP="002A509B">
      <w:pPr>
        <w:pStyle w:val="a3"/>
        <w:jc w:val="center"/>
      </w:pPr>
      <w:r>
        <w:rPr>
          <w:b/>
          <w:bCs/>
        </w:rPr>
        <w:t>на 202</w:t>
      </w:r>
      <w:r w:rsidR="005153D3">
        <w:rPr>
          <w:b/>
          <w:bCs/>
        </w:rPr>
        <w:t>1</w:t>
      </w:r>
      <w:r>
        <w:rPr>
          <w:b/>
          <w:bCs/>
        </w:rPr>
        <w:t>/202</w:t>
      </w:r>
      <w:r w:rsidR="005153D3">
        <w:rPr>
          <w:b/>
          <w:bCs/>
        </w:rPr>
        <w:t>2</w:t>
      </w:r>
      <w:r>
        <w:rPr>
          <w:b/>
          <w:bCs/>
        </w:rPr>
        <w:t xml:space="preserve"> учебный год начнется </w:t>
      </w:r>
    </w:p>
    <w:p w:rsidR="002A509B" w:rsidRDefault="002A509B" w:rsidP="002A509B">
      <w:pPr>
        <w:pStyle w:val="a3"/>
        <w:jc w:val="center"/>
      </w:pPr>
      <w:r>
        <w:rPr>
          <w:b/>
          <w:bCs/>
        </w:rPr>
        <w:t>с 1</w:t>
      </w:r>
      <w:r w:rsidR="005153D3">
        <w:rPr>
          <w:b/>
          <w:bCs/>
        </w:rPr>
        <w:t>5</w:t>
      </w:r>
      <w:r>
        <w:rPr>
          <w:b/>
          <w:bCs/>
        </w:rPr>
        <w:t xml:space="preserve"> июня 202</w:t>
      </w:r>
      <w:r w:rsidR="005153D3">
        <w:rPr>
          <w:b/>
          <w:bCs/>
        </w:rPr>
        <w:t>1</w:t>
      </w:r>
      <w:r>
        <w:rPr>
          <w:b/>
          <w:bCs/>
        </w:rPr>
        <w:t xml:space="preserve"> года</w:t>
      </w:r>
      <w:r>
        <w:t xml:space="preserve"> </w:t>
      </w:r>
    </w:p>
    <w:p w:rsidR="002A509B" w:rsidRDefault="002A509B" w:rsidP="002A509B">
      <w:pPr>
        <w:pStyle w:val="a3"/>
        <w:jc w:val="center"/>
      </w:pPr>
      <w:r>
        <w:rPr>
          <w:b/>
          <w:bCs/>
          <w:color w:val="9D0039"/>
        </w:rPr>
        <w:t xml:space="preserve">ЗАЯВЛЕНИЕ ЗАПОЛНЯЕТСЯ НА САЙТЕ КОЛЛЕДЖА! </w:t>
      </w:r>
    </w:p>
    <w:p w:rsidR="002A509B" w:rsidRDefault="002A509B" w:rsidP="002A509B">
      <w:pPr>
        <w:pStyle w:val="a3"/>
        <w:jc w:val="center"/>
      </w:pPr>
      <w:r>
        <w:t>ссылка для заполнения заявления откроется с 1</w:t>
      </w:r>
      <w:r w:rsidR="005153D3">
        <w:t>5</w:t>
      </w:r>
      <w:r>
        <w:t xml:space="preserve"> июня 202</w:t>
      </w:r>
      <w:r w:rsidR="005153D3">
        <w:t>1</w:t>
      </w:r>
      <w:r>
        <w:t xml:space="preserve"> года.</w:t>
      </w:r>
    </w:p>
    <w:p w:rsidR="002A509B" w:rsidRDefault="002A509B" w:rsidP="002A509B">
      <w:pPr>
        <w:pStyle w:val="a3"/>
        <w:jc w:val="center"/>
        <w:rPr>
          <w:b/>
          <w:bCs/>
        </w:rPr>
      </w:pPr>
      <w:r>
        <w:t xml:space="preserve">Для поступления на обучение поступающие подают заявление о приеме и необходимые документы </w:t>
      </w:r>
      <w:r>
        <w:rPr>
          <w:b/>
          <w:bCs/>
        </w:rPr>
        <w:t>в электронной форме посредством электронной информационной системы Колледжа</w:t>
      </w:r>
    </w:p>
    <w:p w:rsidR="002A509B" w:rsidRPr="002A509B" w:rsidRDefault="002A509B" w:rsidP="002A50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Инструкция для подачи заявлений и необходимых документов в электронно-цифровой форме в ГБПОУ НРПК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приема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«Нефтекумский региональный политехнический колледж» 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абитуриенты имеют возможность представить документы в электронно-цифровом виде.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документов в электронно-цифровой форме необходимо выполнить следующее: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период официального приема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«Нефтекумский региональный политехнический колледж» 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распечатать на принтере бланк заявления: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1324"/>
        <w:gridCol w:w="1276"/>
        <w:gridCol w:w="992"/>
      </w:tblGrid>
      <w:tr w:rsidR="002A509B" w:rsidRPr="002A509B" w:rsidTr="00265AA0">
        <w:trPr>
          <w:tblCellSpacing w:w="15" w:type="dxa"/>
        </w:trPr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СКАЧАТЬ:</w:t>
            </w:r>
          </w:p>
        </w:tc>
      </w:tr>
      <w:tr w:rsidR="002A509B" w:rsidRPr="002A509B" w:rsidTr="00265A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09B" w:rsidRPr="002A509B" w:rsidRDefault="002A509B" w:rsidP="002A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заполнить, поставить личную подпись и дату заполнения;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отсканировать (в формате pdf) следующие документы:</w:t>
      </w:r>
    </w:p>
    <w:p w:rsidR="002A509B" w:rsidRPr="002A509B" w:rsidRDefault="002A509B" w:rsidP="002A5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и подписанное заявление;</w:t>
      </w:r>
    </w:p>
    <w:p w:rsidR="002A509B" w:rsidRPr="002A509B" w:rsidRDefault="002A509B" w:rsidP="002A5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(разворот с фотографией и регистрация);</w:t>
      </w:r>
    </w:p>
    <w:p w:rsidR="002A509B" w:rsidRPr="002A509B" w:rsidRDefault="002A509B" w:rsidP="002A5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его приложение.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сохранить каждый отсканированный документ в отдельном файле. В имени файла должны содержаться следующие реквизиты: фамилия, название документа, номер страницы.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Проверьте!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во всех отсканированных документах должна чётко читаться.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 Иванов_заявление1; Иванов_заявление2; Иванов_паспорт1; Иванов_паспорт2; Иванов_паспортЗ; Иванов_аттестат (или диплом); Иванов_приложение 1; Иванов_приложение2.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отправить письмо с указанием перечня направляемых документов по электронной почте на адрес </w:t>
      </w:r>
      <w:hyperlink r:id="rId6" w:history="1">
        <w:r w:rsidR="008D0C67" w:rsidRPr="00142A58">
          <w:rPr>
            <w:rStyle w:val="a4"/>
            <w:lang w:val="en-US"/>
          </w:rPr>
          <w:t>nrpk</w:t>
        </w:r>
        <w:r w:rsidR="008D0C67" w:rsidRPr="00142A58">
          <w:rPr>
            <w:rStyle w:val="a4"/>
          </w:rPr>
          <w:t>@</w:t>
        </w:r>
        <w:r w:rsidR="008D0C67" w:rsidRPr="00142A58">
          <w:rPr>
            <w:rStyle w:val="a4"/>
            <w:lang w:val="en-US"/>
          </w:rPr>
          <w:t>mosk</w:t>
        </w:r>
        <w:r w:rsidR="008D0C67" w:rsidRPr="00142A58">
          <w:rPr>
            <w:rStyle w:val="a4"/>
          </w:rPr>
          <w:t>.</w:t>
        </w:r>
        <w:r w:rsidR="008D0C67" w:rsidRPr="00142A58">
          <w:rPr>
            <w:rStyle w:val="a4"/>
            <w:lang w:val="en-US"/>
          </w:rPr>
          <w:t>stavregion</w:t>
        </w:r>
        <w:r w:rsidR="008D0C67" w:rsidRPr="00142A58">
          <w:rPr>
            <w:rStyle w:val="a4"/>
          </w:rPr>
          <w:t>.</w:t>
        </w:r>
        <w:r w:rsidR="008D0C67" w:rsidRPr="00142A58">
          <w:rPr>
            <w:rStyle w:val="a4"/>
            <w:lang w:val="en-US"/>
          </w:rPr>
          <w:t>ru</w:t>
        </w:r>
      </w:hyperlink>
      <w:r w:rsidR="008D0C67">
        <w:rPr>
          <w:rStyle w:val="a4"/>
        </w:rPr>
        <w:t xml:space="preserve"> </w:t>
      </w:r>
      <w:bookmarkStart w:id="0" w:name="_GoBack"/>
      <w:bookmarkEnd w:id="0"/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прикрепив файлы с отсканированным заявлением и документами. В теме отправляемого письма обязательно должно быть указано: </w:t>
      </w:r>
      <w:r w:rsidRPr="0081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в </w:t>
      </w:r>
      <w:r w:rsidR="00816FCA" w:rsidRPr="0081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НРПК</w:t>
      </w:r>
      <w:r w:rsidRPr="0081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Фамилия, Имя, Отчество</w:t>
      </w: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наличии незаполненных реквизитов, а также при отсутствии необходимых подписей заявление к рассмотрению не принимается!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Письма без прикреплённых файлов, а также при несоответствии перечня прикреплённых файлов, не рассматриваются и информационное письмо не отправляется.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Представляя документы в электронно-цифровой форме, необходимо помнить, что если абитуриент оказывается в числе рекомендованных к зачислению, то необходимо предоставить в приемную комиссию оригиналы тех документов, сканированные копии которых были им направлены.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получения документов приёмной комиссией на Ваш e-mail будет отправлено информационное письмо с подтверждением приёма документов или отказа в приёме. Если документы приняты, то Вы будете включены в списки поступающих.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Вы не получите письмо с подтверждением о приёме Ваших документов, то это означает, что документы не были приняты приёмной комиссией.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Документы должны быть представлены в приемную комиссию в сроки, установленные Правилами приема.</w:t>
      </w:r>
    </w:p>
    <w:p w:rsidR="002A509B" w:rsidRPr="002A509B" w:rsidRDefault="002A509B" w:rsidP="002A5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Последний срок подачи оригиналов документов об образовании в приёмную</w:t>
      </w:r>
      <w:r w:rsidR="0081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</w:t>
      </w:r>
      <w:r w:rsidR="00AE2783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202</w:t>
      </w:r>
      <w:r w:rsidR="00515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509B" w:rsidRPr="00816FCA" w:rsidRDefault="002A509B" w:rsidP="0081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6F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</w:t>
      </w:r>
      <w:r w:rsidRPr="00816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6F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Приёмная комиссия не сможет Вас зачислить при отсутствии оригинала документа об образовании, даже если Вы попали в списки рекомендованных к зачислению.</w:t>
      </w:r>
    </w:p>
    <w:p w:rsidR="002A509B" w:rsidRDefault="002A509B" w:rsidP="002A509B">
      <w:pPr>
        <w:pStyle w:val="a3"/>
        <w:jc w:val="center"/>
        <w:rPr>
          <w:b/>
          <w:bCs/>
        </w:rPr>
      </w:pPr>
    </w:p>
    <w:p w:rsidR="002A509B" w:rsidRDefault="002A509B" w:rsidP="002A509B">
      <w:pPr>
        <w:pStyle w:val="a3"/>
        <w:jc w:val="center"/>
      </w:pPr>
    </w:p>
    <w:p w:rsidR="00845634" w:rsidRDefault="00845634"/>
    <w:sectPr w:rsidR="00845634" w:rsidSect="0084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EF6"/>
    <w:multiLevelType w:val="multilevel"/>
    <w:tmpl w:val="493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2A509B"/>
    <w:rsid w:val="00177805"/>
    <w:rsid w:val="001C37E5"/>
    <w:rsid w:val="001D7AA4"/>
    <w:rsid w:val="00265AA0"/>
    <w:rsid w:val="002A509B"/>
    <w:rsid w:val="002D7650"/>
    <w:rsid w:val="00350AAB"/>
    <w:rsid w:val="003B763A"/>
    <w:rsid w:val="003D2B69"/>
    <w:rsid w:val="004C0B4B"/>
    <w:rsid w:val="005153D3"/>
    <w:rsid w:val="00601208"/>
    <w:rsid w:val="00712ACF"/>
    <w:rsid w:val="007513FE"/>
    <w:rsid w:val="007560AF"/>
    <w:rsid w:val="00816FCA"/>
    <w:rsid w:val="00845634"/>
    <w:rsid w:val="008D0C67"/>
    <w:rsid w:val="00997318"/>
    <w:rsid w:val="009E0B80"/>
    <w:rsid w:val="00A63EE7"/>
    <w:rsid w:val="00AC66BB"/>
    <w:rsid w:val="00AE2783"/>
    <w:rsid w:val="00B648EF"/>
    <w:rsid w:val="00CC764E"/>
    <w:rsid w:val="00DB70D6"/>
    <w:rsid w:val="00DD510B"/>
    <w:rsid w:val="00EF2036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34"/>
  </w:style>
  <w:style w:type="paragraph" w:styleId="2">
    <w:name w:val="heading 2"/>
    <w:basedOn w:val="a"/>
    <w:link w:val="20"/>
    <w:uiPriority w:val="9"/>
    <w:qFormat/>
    <w:rsid w:val="002A5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A509B"/>
    <w:rPr>
      <w:color w:val="0000FF"/>
      <w:u w:val="single"/>
    </w:rPr>
  </w:style>
  <w:style w:type="character" w:customStyle="1" w:styleId="art-postdateicon">
    <w:name w:val="art-postdateicon"/>
    <w:basedOn w:val="a0"/>
    <w:rsid w:val="002A509B"/>
  </w:style>
  <w:style w:type="character" w:styleId="a5">
    <w:name w:val="Strong"/>
    <w:basedOn w:val="a0"/>
    <w:uiPriority w:val="22"/>
    <w:qFormat/>
    <w:rsid w:val="002A5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pk@mosk.stav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soc-pedagog3</dc:creator>
  <cp:keywords/>
  <dc:description/>
  <cp:lastModifiedBy>brileva</cp:lastModifiedBy>
  <cp:revision>12</cp:revision>
  <cp:lastPrinted>2020-06-03T11:49:00Z</cp:lastPrinted>
  <dcterms:created xsi:type="dcterms:W3CDTF">2020-05-29T08:05:00Z</dcterms:created>
  <dcterms:modified xsi:type="dcterms:W3CDTF">2021-06-04T07:47:00Z</dcterms:modified>
</cp:coreProperties>
</file>